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64F618" w14:textId="4C2B5F84" w:rsidR="004172C0" w:rsidRPr="004172C0" w:rsidRDefault="004172C0" w:rsidP="004172C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</w:t>
      </w:r>
      <w:r w:rsidRPr="004172C0">
        <w:rPr>
          <w:rFonts w:ascii="Times New Roman" w:hAnsi="Times New Roman" w:cs="Times New Roman"/>
          <w:sz w:val="28"/>
          <w:szCs w:val="28"/>
        </w:rPr>
        <w:t xml:space="preserve">Додаток </w:t>
      </w:r>
      <w:r>
        <w:rPr>
          <w:rFonts w:ascii="Times New Roman" w:hAnsi="Times New Roman" w:cs="Times New Roman"/>
          <w:sz w:val="28"/>
          <w:szCs w:val="28"/>
        </w:rPr>
        <w:t>1</w:t>
      </w:r>
    </w:p>
    <w:p w14:paraId="7241BF79" w14:textId="77777777" w:rsidR="004172C0" w:rsidRPr="004172C0" w:rsidRDefault="004172C0" w:rsidP="004172C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172C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</w:t>
      </w:r>
      <w:r w:rsidRPr="004172C0">
        <w:rPr>
          <w:rFonts w:ascii="Times New Roman" w:hAnsi="Times New Roman" w:cs="Times New Roman"/>
          <w:sz w:val="28"/>
          <w:szCs w:val="28"/>
        </w:rPr>
        <w:tab/>
        <w:t>до рішення виконавчого</w:t>
      </w:r>
    </w:p>
    <w:p w14:paraId="5F5B6D1B" w14:textId="77777777" w:rsidR="004172C0" w:rsidRPr="004172C0" w:rsidRDefault="004172C0" w:rsidP="004172C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172C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комітету Хорольської                                                                                                                   </w:t>
      </w:r>
    </w:p>
    <w:p w14:paraId="5175913B" w14:textId="77777777" w:rsidR="004172C0" w:rsidRPr="004172C0" w:rsidRDefault="004172C0" w:rsidP="004172C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172C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міської ради</w:t>
      </w:r>
    </w:p>
    <w:p w14:paraId="265157E8" w14:textId="18C263F4" w:rsidR="004172C0" w:rsidRPr="004172C0" w:rsidRDefault="004172C0" w:rsidP="004172C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172C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</w:t>
      </w:r>
      <w:r w:rsidRPr="004172C0">
        <w:rPr>
          <w:rFonts w:ascii="Times New Roman" w:hAnsi="Times New Roman" w:cs="Times New Roman"/>
          <w:sz w:val="28"/>
          <w:szCs w:val="28"/>
        </w:rPr>
        <w:tab/>
        <w:t xml:space="preserve">від  </w:t>
      </w:r>
      <w:r w:rsidR="001D0AE4">
        <w:rPr>
          <w:rFonts w:ascii="Times New Roman" w:hAnsi="Times New Roman" w:cs="Times New Roman"/>
          <w:sz w:val="28"/>
          <w:szCs w:val="28"/>
        </w:rPr>
        <w:t>1</w:t>
      </w:r>
      <w:r w:rsidR="003214BF">
        <w:rPr>
          <w:rFonts w:ascii="Times New Roman" w:hAnsi="Times New Roman" w:cs="Times New Roman"/>
          <w:sz w:val="28"/>
          <w:szCs w:val="28"/>
        </w:rPr>
        <w:t>7</w:t>
      </w:r>
      <w:r w:rsidR="00EB1889">
        <w:rPr>
          <w:rFonts w:ascii="Times New Roman" w:hAnsi="Times New Roman" w:cs="Times New Roman"/>
          <w:sz w:val="28"/>
          <w:szCs w:val="28"/>
        </w:rPr>
        <w:t>.</w:t>
      </w:r>
      <w:r w:rsidR="003214BF">
        <w:rPr>
          <w:rFonts w:ascii="Times New Roman" w:hAnsi="Times New Roman" w:cs="Times New Roman"/>
          <w:sz w:val="28"/>
          <w:szCs w:val="28"/>
        </w:rPr>
        <w:t>12.</w:t>
      </w:r>
      <w:r w:rsidR="00EB1889">
        <w:rPr>
          <w:rFonts w:ascii="Times New Roman" w:hAnsi="Times New Roman" w:cs="Times New Roman"/>
          <w:sz w:val="28"/>
          <w:szCs w:val="28"/>
        </w:rPr>
        <w:t xml:space="preserve"> </w:t>
      </w:r>
      <w:r w:rsidRPr="004172C0">
        <w:rPr>
          <w:rFonts w:ascii="Times New Roman" w:hAnsi="Times New Roman" w:cs="Times New Roman"/>
          <w:sz w:val="28"/>
          <w:szCs w:val="28"/>
        </w:rPr>
        <w:t>2024  №</w:t>
      </w:r>
    </w:p>
    <w:p w14:paraId="19A62019" w14:textId="77777777" w:rsidR="004172C0" w:rsidRPr="004172C0" w:rsidRDefault="004172C0" w:rsidP="004172C0">
      <w:pPr>
        <w:rPr>
          <w:rFonts w:ascii="Times New Roman" w:hAnsi="Times New Roman" w:cs="Times New Roman"/>
          <w:sz w:val="28"/>
          <w:szCs w:val="28"/>
        </w:rPr>
      </w:pPr>
    </w:p>
    <w:p w14:paraId="152A1722" w14:textId="77777777" w:rsidR="004172C0" w:rsidRDefault="004172C0" w:rsidP="00745F5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172C0">
        <w:rPr>
          <w:rFonts w:ascii="Times New Roman" w:hAnsi="Times New Roman" w:cs="Times New Roman"/>
          <w:sz w:val="28"/>
          <w:szCs w:val="28"/>
        </w:rPr>
        <w:t>Список</w:t>
      </w:r>
    </w:p>
    <w:p w14:paraId="407D4D4A" w14:textId="77777777" w:rsidR="00745F5A" w:rsidRDefault="00745F5A" w:rsidP="00745F5A">
      <w:pPr>
        <w:spacing w:after="0" w:line="240" w:lineRule="auto"/>
        <w:jc w:val="center"/>
        <w:rPr>
          <w:rStyle w:val="a3"/>
          <w:b w:val="0"/>
          <w:bCs/>
          <w:sz w:val="28"/>
          <w:szCs w:val="28"/>
        </w:rPr>
      </w:pPr>
      <w:r>
        <w:rPr>
          <w:rStyle w:val="a3"/>
          <w:b w:val="0"/>
          <w:bCs/>
          <w:sz w:val="28"/>
          <w:szCs w:val="28"/>
        </w:rPr>
        <w:t xml:space="preserve">громадян, які постраждали внаслідок Чорнобильської катастрофи  </w:t>
      </w:r>
    </w:p>
    <w:p w14:paraId="220AD87E" w14:textId="77777777" w:rsidR="00745F5A" w:rsidRDefault="00745F5A" w:rsidP="00745F5A">
      <w:pPr>
        <w:spacing w:after="0" w:line="240" w:lineRule="auto"/>
        <w:jc w:val="center"/>
        <w:rPr>
          <w:rStyle w:val="a3"/>
          <w:b w:val="0"/>
          <w:bCs/>
          <w:sz w:val="28"/>
          <w:szCs w:val="28"/>
        </w:rPr>
      </w:pPr>
      <w:r>
        <w:rPr>
          <w:rStyle w:val="a3"/>
          <w:b w:val="0"/>
          <w:bCs/>
          <w:sz w:val="28"/>
          <w:szCs w:val="28"/>
        </w:rPr>
        <w:t>на надання та виплату одноразової матеріальної допомоги</w:t>
      </w:r>
    </w:p>
    <w:p w14:paraId="6AC3D9D4" w14:textId="77777777" w:rsidR="00936043" w:rsidRDefault="00936043" w:rsidP="00745F5A">
      <w:pPr>
        <w:spacing w:after="0" w:line="240" w:lineRule="auto"/>
        <w:jc w:val="center"/>
        <w:rPr>
          <w:rStyle w:val="a3"/>
          <w:b w:val="0"/>
          <w:bCs/>
          <w:sz w:val="28"/>
          <w:szCs w:val="28"/>
        </w:rPr>
      </w:pPr>
    </w:p>
    <w:p w14:paraId="15200DA0" w14:textId="77777777" w:rsidR="00745F5A" w:rsidRDefault="00745F5A" w:rsidP="00745F5A">
      <w:pPr>
        <w:spacing w:after="0" w:line="240" w:lineRule="auto"/>
        <w:jc w:val="center"/>
        <w:rPr>
          <w:rStyle w:val="a3"/>
          <w:b w:val="0"/>
          <w:bCs/>
          <w:sz w:val="28"/>
          <w:szCs w:val="28"/>
        </w:rPr>
      </w:pPr>
    </w:p>
    <w:p w14:paraId="2B48295F" w14:textId="3B0F553B" w:rsidR="00C3277A" w:rsidRPr="006C5D76" w:rsidRDefault="00B25567" w:rsidP="006C5D76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C5D76">
        <w:rPr>
          <w:rFonts w:ascii="Times New Roman" w:hAnsi="Times New Roman"/>
          <w:sz w:val="28"/>
          <w:szCs w:val="28"/>
        </w:rPr>
        <w:t>Васецький Василь Григорович, 22.07.1948</w:t>
      </w:r>
      <w:r w:rsidR="00F84955" w:rsidRPr="006C5D76">
        <w:rPr>
          <w:rFonts w:ascii="Times New Roman" w:hAnsi="Times New Roman"/>
          <w:sz w:val="28"/>
          <w:szCs w:val="28"/>
        </w:rPr>
        <w:t xml:space="preserve"> р.н.;</w:t>
      </w:r>
    </w:p>
    <w:p w14:paraId="02B6D4D3" w14:textId="4E953880" w:rsidR="006C5D76" w:rsidRPr="006C5D76" w:rsidRDefault="006C5D76" w:rsidP="006C5D76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Юськов Сергій Леонідович, </w:t>
      </w:r>
      <w:r w:rsidR="00AC065B">
        <w:rPr>
          <w:rFonts w:ascii="Times New Roman" w:hAnsi="Times New Roman"/>
          <w:sz w:val="28"/>
          <w:szCs w:val="28"/>
        </w:rPr>
        <w:t>12.09.</w:t>
      </w:r>
      <w:r w:rsidR="00ED6F5C">
        <w:rPr>
          <w:rFonts w:ascii="Times New Roman" w:hAnsi="Times New Roman"/>
          <w:sz w:val="28"/>
          <w:szCs w:val="28"/>
        </w:rPr>
        <w:t>1965 р.н.</w:t>
      </w:r>
    </w:p>
    <w:p w14:paraId="6E08ED7B" w14:textId="77777777" w:rsidR="004172C0" w:rsidRPr="004172C0" w:rsidRDefault="004172C0" w:rsidP="00745F5A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6AD85006" w14:textId="77777777" w:rsidR="004172C0" w:rsidRPr="004172C0" w:rsidRDefault="004172C0" w:rsidP="00745F5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6863B86" w14:textId="3E5CF48C" w:rsidR="004172C0" w:rsidRPr="004172C0" w:rsidRDefault="004172C0" w:rsidP="00745F5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172C0">
        <w:rPr>
          <w:rFonts w:ascii="Times New Roman" w:hAnsi="Times New Roman" w:cs="Times New Roman"/>
          <w:sz w:val="28"/>
          <w:szCs w:val="28"/>
        </w:rPr>
        <w:t xml:space="preserve">Керуючий справами (секретар) </w:t>
      </w:r>
      <w:r w:rsidRPr="004172C0">
        <w:rPr>
          <w:rFonts w:ascii="Times New Roman" w:hAnsi="Times New Roman" w:cs="Times New Roman"/>
          <w:sz w:val="28"/>
          <w:szCs w:val="28"/>
        </w:rPr>
        <w:tab/>
      </w:r>
      <w:r w:rsidRPr="004172C0">
        <w:rPr>
          <w:rFonts w:ascii="Times New Roman" w:hAnsi="Times New Roman" w:cs="Times New Roman"/>
          <w:sz w:val="28"/>
          <w:szCs w:val="28"/>
        </w:rPr>
        <w:tab/>
      </w:r>
      <w:r w:rsidRPr="004172C0">
        <w:rPr>
          <w:rFonts w:ascii="Times New Roman" w:hAnsi="Times New Roman" w:cs="Times New Roman"/>
          <w:sz w:val="28"/>
          <w:szCs w:val="28"/>
        </w:rPr>
        <w:tab/>
      </w:r>
      <w:r w:rsidRPr="004172C0">
        <w:rPr>
          <w:rFonts w:ascii="Times New Roman" w:hAnsi="Times New Roman" w:cs="Times New Roman"/>
          <w:sz w:val="28"/>
          <w:szCs w:val="28"/>
        </w:rPr>
        <w:tab/>
      </w:r>
      <w:r w:rsidRPr="004172C0">
        <w:rPr>
          <w:rFonts w:ascii="Times New Roman" w:hAnsi="Times New Roman" w:cs="Times New Roman"/>
          <w:sz w:val="28"/>
          <w:szCs w:val="28"/>
        </w:rPr>
        <w:tab/>
      </w:r>
      <w:r w:rsidRPr="004172C0">
        <w:rPr>
          <w:rFonts w:ascii="Times New Roman" w:hAnsi="Times New Roman" w:cs="Times New Roman"/>
          <w:sz w:val="28"/>
          <w:szCs w:val="28"/>
        </w:rPr>
        <w:tab/>
        <w:t xml:space="preserve">      виконавчого комітету </w:t>
      </w:r>
      <w:r w:rsidRPr="004172C0">
        <w:rPr>
          <w:rFonts w:ascii="Times New Roman" w:hAnsi="Times New Roman" w:cs="Times New Roman"/>
          <w:sz w:val="28"/>
          <w:szCs w:val="28"/>
        </w:rPr>
        <w:tab/>
      </w:r>
      <w:r w:rsidRPr="004172C0">
        <w:rPr>
          <w:rFonts w:ascii="Times New Roman" w:hAnsi="Times New Roman" w:cs="Times New Roman"/>
          <w:sz w:val="28"/>
          <w:szCs w:val="28"/>
        </w:rPr>
        <w:tab/>
      </w:r>
      <w:r w:rsidRPr="004172C0">
        <w:rPr>
          <w:rFonts w:ascii="Times New Roman" w:hAnsi="Times New Roman" w:cs="Times New Roman"/>
          <w:sz w:val="28"/>
          <w:szCs w:val="28"/>
        </w:rPr>
        <w:tab/>
      </w:r>
      <w:r w:rsidRPr="004172C0">
        <w:rPr>
          <w:rFonts w:ascii="Times New Roman" w:hAnsi="Times New Roman" w:cs="Times New Roman"/>
          <w:sz w:val="28"/>
          <w:szCs w:val="28"/>
        </w:rPr>
        <w:tab/>
      </w:r>
      <w:r w:rsidRPr="004172C0">
        <w:rPr>
          <w:rFonts w:ascii="Times New Roman" w:hAnsi="Times New Roman" w:cs="Times New Roman"/>
          <w:sz w:val="28"/>
          <w:szCs w:val="28"/>
        </w:rPr>
        <w:tab/>
      </w:r>
      <w:r w:rsidRPr="004172C0">
        <w:rPr>
          <w:rFonts w:ascii="Times New Roman" w:hAnsi="Times New Roman" w:cs="Times New Roman"/>
          <w:sz w:val="28"/>
          <w:szCs w:val="28"/>
        </w:rPr>
        <w:tab/>
        <w:t xml:space="preserve">           </w:t>
      </w:r>
      <w:r w:rsidR="001F1F58">
        <w:rPr>
          <w:rFonts w:ascii="Times New Roman" w:hAnsi="Times New Roman" w:cs="Times New Roman"/>
          <w:sz w:val="28"/>
          <w:szCs w:val="28"/>
        </w:rPr>
        <w:t xml:space="preserve"> </w:t>
      </w:r>
      <w:r w:rsidRPr="004172C0">
        <w:rPr>
          <w:rFonts w:ascii="Times New Roman" w:hAnsi="Times New Roman" w:cs="Times New Roman"/>
          <w:sz w:val="28"/>
          <w:szCs w:val="28"/>
        </w:rPr>
        <w:t xml:space="preserve">   Галина КОЗЛОВА</w:t>
      </w:r>
    </w:p>
    <w:p w14:paraId="26A658A6" w14:textId="77777777" w:rsidR="004172C0" w:rsidRPr="004172C0" w:rsidRDefault="004172C0" w:rsidP="00745F5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6A3B165" w14:textId="77777777" w:rsidR="004172C0" w:rsidRPr="004172C0" w:rsidRDefault="004172C0" w:rsidP="004172C0">
      <w:pPr>
        <w:rPr>
          <w:rFonts w:ascii="Times New Roman" w:hAnsi="Times New Roman" w:cs="Times New Roman"/>
          <w:sz w:val="28"/>
          <w:szCs w:val="28"/>
        </w:rPr>
      </w:pPr>
    </w:p>
    <w:p w14:paraId="616EFBD2" w14:textId="77777777" w:rsidR="00B8519E" w:rsidRPr="004172C0" w:rsidRDefault="00B8519E">
      <w:pPr>
        <w:rPr>
          <w:rFonts w:ascii="Times New Roman" w:hAnsi="Times New Roman" w:cs="Times New Roman"/>
          <w:sz w:val="28"/>
          <w:szCs w:val="28"/>
        </w:rPr>
      </w:pPr>
    </w:p>
    <w:sectPr w:rsidR="00B8519E" w:rsidRPr="004172C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C226DD3"/>
    <w:multiLevelType w:val="hybridMultilevel"/>
    <w:tmpl w:val="50D0B01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DD45F07"/>
    <w:multiLevelType w:val="hybridMultilevel"/>
    <w:tmpl w:val="CBB2F30E"/>
    <w:lvl w:ilvl="0" w:tplc="34D0808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24565549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35523209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4586"/>
    <w:rsid w:val="0001602B"/>
    <w:rsid w:val="000527F2"/>
    <w:rsid w:val="00081BB4"/>
    <w:rsid w:val="000A4796"/>
    <w:rsid w:val="000A697E"/>
    <w:rsid w:val="000C2470"/>
    <w:rsid w:val="001624C7"/>
    <w:rsid w:val="001A1AA5"/>
    <w:rsid w:val="001C3D0C"/>
    <w:rsid w:val="001D0AE4"/>
    <w:rsid w:val="001F1F58"/>
    <w:rsid w:val="0022026F"/>
    <w:rsid w:val="002268DB"/>
    <w:rsid w:val="00240985"/>
    <w:rsid w:val="00254FCB"/>
    <w:rsid w:val="002B7D13"/>
    <w:rsid w:val="002D1B37"/>
    <w:rsid w:val="002D6BCA"/>
    <w:rsid w:val="002E4364"/>
    <w:rsid w:val="002E4864"/>
    <w:rsid w:val="0031289D"/>
    <w:rsid w:val="003214BF"/>
    <w:rsid w:val="00343022"/>
    <w:rsid w:val="00370EB2"/>
    <w:rsid w:val="00375AC1"/>
    <w:rsid w:val="0037759B"/>
    <w:rsid w:val="003F2476"/>
    <w:rsid w:val="004172C0"/>
    <w:rsid w:val="00593D5C"/>
    <w:rsid w:val="005D6CD6"/>
    <w:rsid w:val="005F0D3E"/>
    <w:rsid w:val="00600E9D"/>
    <w:rsid w:val="00621439"/>
    <w:rsid w:val="00635BC6"/>
    <w:rsid w:val="00672B8E"/>
    <w:rsid w:val="0069080C"/>
    <w:rsid w:val="006B3298"/>
    <w:rsid w:val="006C5D76"/>
    <w:rsid w:val="006D5B8F"/>
    <w:rsid w:val="00700EC2"/>
    <w:rsid w:val="00737FED"/>
    <w:rsid w:val="00745F5A"/>
    <w:rsid w:val="007628AA"/>
    <w:rsid w:val="0077129F"/>
    <w:rsid w:val="007B3DE2"/>
    <w:rsid w:val="007F08AC"/>
    <w:rsid w:val="008246B9"/>
    <w:rsid w:val="00842481"/>
    <w:rsid w:val="008911AC"/>
    <w:rsid w:val="00936043"/>
    <w:rsid w:val="0097063B"/>
    <w:rsid w:val="00994D2C"/>
    <w:rsid w:val="009D69C4"/>
    <w:rsid w:val="009F0AFC"/>
    <w:rsid w:val="00A13F0F"/>
    <w:rsid w:val="00A921DF"/>
    <w:rsid w:val="00AC065B"/>
    <w:rsid w:val="00AE54BD"/>
    <w:rsid w:val="00B25567"/>
    <w:rsid w:val="00B47939"/>
    <w:rsid w:val="00B569F3"/>
    <w:rsid w:val="00B7082A"/>
    <w:rsid w:val="00B8519E"/>
    <w:rsid w:val="00B86C97"/>
    <w:rsid w:val="00B94523"/>
    <w:rsid w:val="00BD3EA4"/>
    <w:rsid w:val="00BE4586"/>
    <w:rsid w:val="00C3277A"/>
    <w:rsid w:val="00C81F7B"/>
    <w:rsid w:val="00C93666"/>
    <w:rsid w:val="00CA32CD"/>
    <w:rsid w:val="00D27F8B"/>
    <w:rsid w:val="00D6033C"/>
    <w:rsid w:val="00D74459"/>
    <w:rsid w:val="00E03066"/>
    <w:rsid w:val="00E41A94"/>
    <w:rsid w:val="00EB1889"/>
    <w:rsid w:val="00EB2D8E"/>
    <w:rsid w:val="00EB6647"/>
    <w:rsid w:val="00EC62A6"/>
    <w:rsid w:val="00ED6F5C"/>
    <w:rsid w:val="00F01BC8"/>
    <w:rsid w:val="00F04365"/>
    <w:rsid w:val="00F4053E"/>
    <w:rsid w:val="00F63468"/>
    <w:rsid w:val="00F84955"/>
    <w:rsid w:val="00FB3EEA"/>
    <w:rsid w:val="00FF20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1B1B75"/>
  <w15:chartTrackingRefBased/>
  <w15:docId w15:val="{5DBB69F9-6AFE-4419-892A-EB5A053BBA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745F5A"/>
    <w:rPr>
      <w:rFonts w:ascii="Times New Roman" w:hAnsi="Times New Roman" w:cs="Times New Roman" w:hint="default"/>
      <w:b/>
      <w:bCs w:val="0"/>
    </w:rPr>
  </w:style>
  <w:style w:type="paragraph" w:styleId="a4">
    <w:name w:val="List Paragraph"/>
    <w:basedOn w:val="a"/>
    <w:uiPriority w:val="34"/>
    <w:qFormat/>
    <w:rsid w:val="006C5D7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1134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14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81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46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622</Words>
  <Characters>356</Characters>
  <Application>Microsoft Office Word</Application>
  <DocSecurity>0</DocSecurity>
  <Lines>2</Lines>
  <Paragraphs>1</Paragraphs>
  <ScaleCrop>false</ScaleCrop>
  <Company/>
  <LinksUpToDate>false</LinksUpToDate>
  <CharactersWithSpaces>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ponom</dc:creator>
  <cp:keywords/>
  <dc:description/>
  <cp:lastModifiedBy>ponom</cp:lastModifiedBy>
  <cp:revision>75</cp:revision>
  <cp:lastPrinted>2024-06-26T08:52:00Z</cp:lastPrinted>
  <dcterms:created xsi:type="dcterms:W3CDTF">2024-06-26T08:48:00Z</dcterms:created>
  <dcterms:modified xsi:type="dcterms:W3CDTF">2024-11-28T11:59:00Z</dcterms:modified>
</cp:coreProperties>
</file>