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2DB2" w:rsidRPr="007F4C9C" w:rsidRDefault="00E52DB2" w:rsidP="00E52D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7F4C9C" w:rsidRDefault="00FF2565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пленарного засідання 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>5</w:t>
      </w:r>
      <w:r w:rsidR="00F4254B">
        <w:rPr>
          <w:rFonts w:ascii="Times New Roman" w:hAnsi="Times New Roman" w:cs="Times New Roman"/>
          <w:b/>
          <w:sz w:val="28"/>
          <w:szCs w:val="28"/>
        </w:rPr>
        <w:t>8 позачергової</w:t>
      </w:r>
      <w:r w:rsidR="006059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2DB2" w:rsidRPr="007F4C9C">
        <w:rPr>
          <w:rFonts w:ascii="Times New Roman" w:hAnsi="Times New Roman" w:cs="Times New Roman"/>
          <w:b/>
          <w:sz w:val="28"/>
          <w:szCs w:val="28"/>
        </w:rPr>
        <w:t xml:space="preserve">сесії Хорольської міської ради </w:t>
      </w:r>
    </w:p>
    <w:p w:rsidR="00FC4569" w:rsidRPr="007F4C9C" w:rsidRDefault="00E52DB2" w:rsidP="00FC45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C9C">
        <w:rPr>
          <w:rFonts w:ascii="Times New Roman" w:hAnsi="Times New Roman" w:cs="Times New Roman"/>
          <w:b/>
          <w:sz w:val="28"/>
          <w:szCs w:val="28"/>
        </w:rPr>
        <w:t xml:space="preserve">VIII скликання від </w:t>
      </w:r>
      <w:r w:rsidR="00F4254B">
        <w:rPr>
          <w:rFonts w:ascii="Times New Roman" w:hAnsi="Times New Roman" w:cs="Times New Roman"/>
          <w:b/>
          <w:sz w:val="28"/>
          <w:szCs w:val="28"/>
        </w:rPr>
        <w:t>06</w:t>
      </w:r>
      <w:r w:rsidRPr="007F4C9C">
        <w:rPr>
          <w:rFonts w:ascii="Times New Roman" w:hAnsi="Times New Roman" w:cs="Times New Roman"/>
          <w:b/>
          <w:sz w:val="28"/>
          <w:szCs w:val="28"/>
        </w:rPr>
        <w:t>.0</w:t>
      </w:r>
      <w:r w:rsidR="00605991">
        <w:rPr>
          <w:rFonts w:ascii="Times New Roman" w:hAnsi="Times New Roman" w:cs="Times New Roman"/>
          <w:b/>
          <w:sz w:val="28"/>
          <w:szCs w:val="28"/>
        </w:rPr>
        <w:t>9</w:t>
      </w:r>
      <w:r w:rsidRPr="007F4C9C">
        <w:rPr>
          <w:rFonts w:ascii="Times New Roman" w:hAnsi="Times New Roman" w:cs="Times New Roman"/>
          <w:b/>
          <w:sz w:val="28"/>
          <w:szCs w:val="28"/>
        </w:rPr>
        <w:t>.2024</w:t>
      </w:r>
    </w:p>
    <w:p w:rsidR="00F54F26" w:rsidRDefault="00F54F26" w:rsidP="00F54F26">
      <w:pPr>
        <w:spacing w:after="0" w:line="240" w:lineRule="auto"/>
        <w:ind w:right="-6"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254B" w:rsidRDefault="00F4254B" w:rsidP="00F4254B">
      <w:pPr>
        <w:tabs>
          <w:tab w:val="left" w:pos="439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E0C28">
        <w:rPr>
          <w:rFonts w:ascii="Times New Roman" w:hAnsi="Times New Roman" w:cs="Times New Roman"/>
          <w:color w:val="000000"/>
          <w:sz w:val="28"/>
          <w:szCs w:val="28"/>
        </w:rPr>
        <w:t>Про внесення змін та доповнень до Програми «Опікуємося освітою» Хорольської міської ради Лубенського району Полтавської області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E0C28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0C28">
        <w:rPr>
          <w:rFonts w:ascii="Times New Roman" w:hAnsi="Times New Roman" w:cs="Times New Roman"/>
          <w:color w:val="000000"/>
          <w:sz w:val="28"/>
          <w:szCs w:val="28"/>
        </w:rPr>
        <w:t>2021-2025 роки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4254B" w:rsidRPr="006E0C28" w:rsidRDefault="00F4254B" w:rsidP="00F4254B">
      <w:pPr>
        <w:tabs>
          <w:tab w:val="left" w:pos="4395"/>
        </w:tabs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Доповідає: </w:t>
      </w:r>
      <w:proofErr w:type="spellStart"/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Штейнберг</w:t>
      </w:r>
      <w:proofErr w:type="spellEnd"/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І.О. – начальник відділу освіти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молоді та спорту </w:t>
      </w:r>
      <w:r w:rsidRPr="00132016">
        <w:rPr>
          <w:rFonts w:ascii="Times New Roman" w:eastAsia="Calibri" w:hAnsi="Times New Roman" w:cs="Times New Roman"/>
          <w:sz w:val="28"/>
          <w:szCs w:val="28"/>
        </w:rPr>
        <w:t>Хорольської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254B" w:rsidRPr="006E0C28" w:rsidRDefault="00F4254B" w:rsidP="00F4254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 Про внесення змін до показників бюджету Хорольської міської територіальної громади на 2024 рік.</w:t>
      </w:r>
    </w:p>
    <w:p w:rsidR="00F4254B" w:rsidRDefault="00F4254B" w:rsidP="00F4254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Фарига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Н.Л.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бюджетного відділу </w:t>
      </w:r>
      <w:r w:rsidRPr="006E0C2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фінансового управління Хорольської міської ради.</w:t>
      </w:r>
    </w:p>
    <w:p w:rsidR="00F4254B" w:rsidRDefault="00F4254B" w:rsidP="00F4254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3. Про внесення змін до рішення 56 сесії Хорольської міської ради 8 скликання від 21.06.2024 №2677 «Про затвердження Положення про виконавчий комітет Хорольської міської ради Лубенського району Полтавської області».</w:t>
      </w:r>
    </w:p>
    <w:p w:rsidR="00F4254B" w:rsidRPr="006E0C28" w:rsidRDefault="00F4254B" w:rsidP="00F4254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Тарабан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М.О. – начальник відділу правового забезпечення та утримання персоналу виконавчого комітету Хорольської міської ради.</w:t>
      </w:r>
    </w:p>
    <w:p w:rsidR="00605991" w:rsidRPr="006E0C28" w:rsidRDefault="00605991" w:rsidP="0060599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2DB2" w:rsidRDefault="00F4254B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E52DB2" w:rsidRPr="007F4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Різне</w:t>
      </w:r>
      <w:r w:rsidR="00B1743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D43BC" w:rsidRDefault="000D43BC" w:rsidP="00E52DB2">
      <w:pPr>
        <w:spacing w:after="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0D43BC" w:rsidSect="007F4C9C">
      <w:headerReference w:type="default" r:id="rId7"/>
      <w:pgSz w:w="11906" w:h="16838" w:code="9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6126A" w:rsidRDefault="0006126A" w:rsidP="00D858DB">
      <w:pPr>
        <w:spacing w:after="0" w:line="240" w:lineRule="auto"/>
      </w:pPr>
      <w:r>
        <w:separator/>
      </w:r>
    </w:p>
  </w:endnote>
  <w:endnote w:type="continuationSeparator" w:id="0">
    <w:p w:rsidR="0006126A" w:rsidRDefault="0006126A" w:rsidP="00D8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6126A" w:rsidRDefault="0006126A" w:rsidP="00D858DB">
      <w:pPr>
        <w:spacing w:after="0" w:line="240" w:lineRule="auto"/>
      </w:pPr>
      <w:r>
        <w:separator/>
      </w:r>
    </w:p>
  </w:footnote>
  <w:footnote w:type="continuationSeparator" w:id="0">
    <w:p w:rsidR="0006126A" w:rsidRDefault="0006126A" w:rsidP="00D85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3400428"/>
      <w:docPartObj>
        <w:docPartGallery w:val="Page Numbers (Top of Page)"/>
        <w:docPartUnique/>
      </w:docPartObj>
    </w:sdtPr>
    <w:sdtContent>
      <w:p w:rsidR="00D858DB" w:rsidRDefault="00D858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A21">
          <w:rPr>
            <w:noProof/>
          </w:rPr>
          <w:t>3</w:t>
        </w:r>
        <w:r>
          <w:fldChar w:fldCharType="end"/>
        </w:r>
      </w:p>
    </w:sdtContent>
  </w:sdt>
  <w:p w:rsidR="00D858DB" w:rsidRDefault="00D85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4A752D"/>
    <w:multiLevelType w:val="hybridMultilevel"/>
    <w:tmpl w:val="179E4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730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155"/>
    <w:rsid w:val="00006430"/>
    <w:rsid w:val="00010768"/>
    <w:rsid w:val="0004159A"/>
    <w:rsid w:val="00046075"/>
    <w:rsid w:val="0006126A"/>
    <w:rsid w:val="00071C20"/>
    <w:rsid w:val="00077569"/>
    <w:rsid w:val="0009311E"/>
    <w:rsid w:val="000B01C3"/>
    <w:rsid w:val="000B2212"/>
    <w:rsid w:val="000C233F"/>
    <w:rsid w:val="000D43BC"/>
    <w:rsid w:val="00100A82"/>
    <w:rsid w:val="00141044"/>
    <w:rsid w:val="001427A8"/>
    <w:rsid w:val="001574D7"/>
    <w:rsid w:val="001C1767"/>
    <w:rsid w:val="001D3F05"/>
    <w:rsid w:val="001E4ECD"/>
    <w:rsid w:val="002075DE"/>
    <w:rsid w:val="0024287D"/>
    <w:rsid w:val="0024352C"/>
    <w:rsid w:val="0026320A"/>
    <w:rsid w:val="0026732E"/>
    <w:rsid w:val="00274155"/>
    <w:rsid w:val="00285E95"/>
    <w:rsid w:val="002B2BE4"/>
    <w:rsid w:val="002C0D2B"/>
    <w:rsid w:val="002D5671"/>
    <w:rsid w:val="002E2FED"/>
    <w:rsid w:val="003275D1"/>
    <w:rsid w:val="00346F4C"/>
    <w:rsid w:val="003611FA"/>
    <w:rsid w:val="00375CF6"/>
    <w:rsid w:val="00375FFB"/>
    <w:rsid w:val="00376F91"/>
    <w:rsid w:val="00377043"/>
    <w:rsid w:val="003A554B"/>
    <w:rsid w:val="003A5B9F"/>
    <w:rsid w:val="003C0E62"/>
    <w:rsid w:val="003C708C"/>
    <w:rsid w:val="00404AE3"/>
    <w:rsid w:val="00406151"/>
    <w:rsid w:val="00435457"/>
    <w:rsid w:val="00435C58"/>
    <w:rsid w:val="00444BED"/>
    <w:rsid w:val="00446993"/>
    <w:rsid w:val="00461DF4"/>
    <w:rsid w:val="00462B35"/>
    <w:rsid w:val="00464746"/>
    <w:rsid w:val="00476514"/>
    <w:rsid w:val="004766E5"/>
    <w:rsid w:val="0049595C"/>
    <w:rsid w:val="004962D6"/>
    <w:rsid w:val="00497A3A"/>
    <w:rsid w:val="004C020B"/>
    <w:rsid w:val="004C74D1"/>
    <w:rsid w:val="004E3535"/>
    <w:rsid w:val="004E48C9"/>
    <w:rsid w:val="0050008D"/>
    <w:rsid w:val="00546E80"/>
    <w:rsid w:val="00557577"/>
    <w:rsid w:val="005665E1"/>
    <w:rsid w:val="00581BF5"/>
    <w:rsid w:val="005B04D8"/>
    <w:rsid w:val="005B2446"/>
    <w:rsid w:val="005C527D"/>
    <w:rsid w:val="005D7B41"/>
    <w:rsid w:val="005F05E1"/>
    <w:rsid w:val="005F0955"/>
    <w:rsid w:val="005F3081"/>
    <w:rsid w:val="0060380B"/>
    <w:rsid w:val="00605991"/>
    <w:rsid w:val="00612829"/>
    <w:rsid w:val="006277B3"/>
    <w:rsid w:val="00657268"/>
    <w:rsid w:val="00660B98"/>
    <w:rsid w:val="00664BC3"/>
    <w:rsid w:val="006707C8"/>
    <w:rsid w:val="00673D7A"/>
    <w:rsid w:val="00683620"/>
    <w:rsid w:val="00694734"/>
    <w:rsid w:val="006A0ABA"/>
    <w:rsid w:val="006B2962"/>
    <w:rsid w:val="006B7B7F"/>
    <w:rsid w:val="006D1E28"/>
    <w:rsid w:val="006F6D57"/>
    <w:rsid w:val="00701147"/>
    <w:rsid w:val="00706C78"/>
    <w:rsid w:val="0071042A"/>
    <w:rsid w:val="00712EDF"/>
    <w:rsid w:val="007239B0"/>
    <w:rsid w:val="00726302"/>
    <w:rsid w:val="00767D75"/>
    <w:rsid w:val="007745D8"/>
    <w:rsid w:val="00782D3B"/>
    <w:rsid w:val="00787A6A"/>
    <w:rsid w:val="007A701D"/>
    <w:rsid w:val="007B124E"/>
    <w:rsid w:val="007C38E9"/>
    <w:rsid w:val="007D25CA"/>
    <w:rsid w:val="007E70F6"/>
    <w:rsid w:val="007F4C9C"/>
    <w:rsid w:val="00803BBD"/>
    <w:rsid w:val="00806D97"/>
    <w:rsid w:val="00807260"/>
    <w:rsid w:val="00812C32"/>
    <w:rsid w:val="00821D84"/>
    <w:rsid w:val="008342FD"/>
    <w:rsid w:val="00840DE6"/>
    <w:rsid w:val="00855FA1"/>
    <w:rsid w:val="00872661"/>
    <w:rsid w:val="008728CC"/>
    <w:rsid w:val="00893E9D"/>
    <w:rsid w:val="00896C76"/>
    <w:rsid w:val="008C4A21"/>
    <w:rsid w:val="008F1910"/>
    <w:rsid w:val="009113C0"/>
    <w:rsid w:val="00921EA8"/>
    <w:rsid w:val="0093062C"/>
    <w:rsid w:val="00935ABD"/>
    <w:rsid w:val="00950368"/>
    <w:rsid w:val="009553DB"/>
    <w:rsid w:val="00977619"/>
    <w:rsid w:val="00977801"/>
    <w:rsid w:val="009A4D7E"/>
    <w:rsid w:val="009A642B"/>
    <w:rsid w:val="009B2C51"/>
    <w:rsid w:val="009C1601"/>
    <w:rsid w:val="009C7D4C"/>
    <w:rsid w:val="00A001D2"/>
    <w:rsid w:val="00A116F6"/>
    <w:rsid w:val="00A121CC"/>
    <w:rsid w:val="00A175CC"/>
    <w:rsid w:val="00A40F3D"/>
    <w:rsid w:val="00A47ADC"/>
    <w:rsid w:val="00A57348"/>
    <w:rsid w:val="00A60977"/>
    <w:rsid w:val="00A86DB2"/>
    <w:rsid w:val="00AA2734"/>
    <w:rsid w:val="00AA623B"/>
    <w:rsid w:val="00AB44D6"/>
    <w:rsid w:val="00AC2A4F"/>
    <w:rsid w:val="00AC6996"/>
    <w:rsid w:val="00AE2332"/>
    <w:rsid w:val="00AE3BEE"/>
    <w:rsid w:val="00B17433"/>
    <w:rsid w:val="00B21261"/>
    <w:rsid w:val="00B30DB0"/>
    <w:rsid w:val="00B333DB"/>
    <w:rsid w:val="00B66257"/>
    <w:rsid w:val="00B84A79"/>
    <w:rsid w:val="00B850D6"/>
    <w:rsid w:val="00BA2EE9"/>
    <w:rsid w:val="00BB15A2"/>
    <w:rsid w:val="00BC4940"/>
    <w:rsid w:val="00BC655E"/>
    <w:rsid w:val="00BC767F"/>
    <w:rsid w:val="00BD2221"/>
    <w:rsid w:val="00BF6F16"/>
    <w:rsid w:val="00C1397D"/>
    <w:rsid w:val="00C158AE"/>
    <w:rsid w:val="00C25E87"/>
    <w:rsid w:val="00C33D12"/>
    <w:rsid w:val="00C40398"/>
    <w:rsid w:val="00C74B8D"/>
    <w:rsid w:val="00C755F8"/>
    <w:rsid w:val="00C76147"/>
    <w:rsid w:val="00C800B8"/>
    <w:rsid w:val="00C9425C"/>
    <w:rsid w:val="00CC1FB6"/>
    <w:rsid w:val="00CC523F"/>
    <w:rsid w:val="00D47663"/>
    <w:rsid w:val="00D50A0F"/>
    <w:rsid w:val="00D858DB"/>
    <w:rsid w:val="00DA3714"/>
    <w:rsid w:val="00DA5747"/>
    <w:rsid w:val="00DA65CC"/>
    <w:rsid w:val="00DC70C8"/>
    <w:rsid w:val="00DD23A7"/>
    <w:rsid w:val="00DD3FFA"/>
    <w:rsid w:val="00DE2196"/>
    <w:rsid w:val="00E20A4F"/>
    <w:rsid w:val="00E23739"/>
    <w:rsid w:val="00E30B4B"/>
    <w:rsid w:val="00E42F97"/>
    <w:rsid w:val="00E52DB2"/>
    <w:rsid w:val="00E64A39"/>
    <w:rsid w:val="00E87673"/>
    <w:rsid w:val="00E94F55"/>
    <w:rsid w:val="00EC5937"/>
    <w:rsid w:val="00EC5C87"/>
    <w:rsid w:val="00EF45E8"/>
    <w:rsid w:val="00F11F5B"/>
    <w:rsid w:val="00F12B05"/>
    <w:rsid w:val="00F14C16"/>
    <w:rsid w:val="00F4008A"/>
    <w:rsid w:val="00F4254B"/>
    <w:rsid w:val="00F54F26"/>
    <w:rsid w:val="00F81FD9"/>
    <w:rsid w:val="00F87A23"/>
    <w:rsid w:val="00F9295A"/>
    <w:rsid w:val="00F93ECA"/>
    <w:rsid w:val="00F95094"/>
    <w:rsid w:val="00F960E8"/>
    <w:rsid w:val="00FA5A82"/>
    <w:rsid w:val="00FB6583"/>
    <w:rsid w:val="00FC4569"/>
    <w:rsid w:val="00FC5BB4"/>
    <w:rsid w:val="00FC624B"/>
    <w:rsid w:val="00FD3DCE"/>
    <w:rsid w:val="00FF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7EC1"/>
  <w15:chartTrackingRefBased/>
  <w15:docId w15:val="{C7926B65-986E-411A-B72F-6F37F0E7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DB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87673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858DB"/>
    <w:rPr>
      <w:lang w:val="uk-UA"/>
    </w:rPr>
  </w:style>
  <w:style w:type="paragraph" w:styleId="a7">
    <w:name w:val="footer"/>
    <w:basedOn w:val="a"/>
    <w:link w:val="a8"/>
    <w:uiPriority w:val="99"/>
    <w:unhideWhenUsed/>
    <w:rsid w:val="00D858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858DB"/>
    <w:rPr>
      <w:lang w:val="uk-UA"/>
    </w:rPr>
  </w:style>
  <w:style w:type="paragraph" w:styleId="a9">
    <w:name w:val="Block Text"/>
    <w:basedOn w:val="a"/>
    <w:rsid w:val="00F54F26"/>
    <w:pPr>
      <w:spacing w:after="0" w:line="240" w:lineRule="auto"/>
      <w:ind w:left="570" w:right="427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link w:val="ab"/>
    <w:uiPriority w:val="99"/>
    <w:qFormat/>
    <w:rsid w:val="00F54F26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b">
    <w:name w:val="Без інтервалів Знак"/>
    <w:link w:val="aa"/>
    <w:uiPriority w:val="99"/>
    <w:locked/>
    <w:rsid w:val="00605991"/>
    <w:rPr>
      <w:rFonts w:ascii="Calibri" w:eastAsia="Times New Roman" w:hAnsi="Calibri" w:cs="Times New Roman"/>
      <w:lang w:val="uk-UA" w:eastAsia="uk-UA"/>
    </w:rPr>
  </w:style>
  <w:style w:type="paragraph" w:styleId="ac">
    <w:name w:val="List Paragraph"/>
    <w:basedOn w:val="a"/>
    <w:uiPriority w:val="99"/>
    <w:qFormat/>
    <w:rsid w:val="000D43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IRA</cp:lastModifiedBy>
  <cp:revision>124</cp:revision>
  <cp:lastPrinted>2024-08-06T13:14:00Z</cp:lastPrinted>
  <dcterms:created xsi:type="dcterms:W3CDTF">2024-05-17T09:55:00Z</dcterms:created>
  <dcterms:modified xsi:type="dcterms:W3CDTF">2024-09-06T05:49:00Z</dcterms:modified>
</cp:coreProperties>
</file>