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D52E" w14:textId="2A10FD35" w:rsidR="002403AF" w:rsidRDefault="00DE034C" w:rsidP="00D921DA">
      <w:pPr>
        <w:pStyle w:val="a7"/>
        <w:ind w:firstLine="0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</w:t>
      </w:r>
      <w:r w:rsidR="00D921DA">
        <w:rPr>
          <w:w w:val="200"/>
          <w:sz w:val="8"/>
          <w:lang w:val="uk-UA"/>
        </w:rPr>
        <w:t xml:space="preserve">                    </w:t>
      </w:r>
      <w:r>
        <w:rPr>
          <w:w w:val="200"/>
          <w:sz w:val="8"/>
          <w:lang w:val="uk-UA"/>
        </w:rPr>
        <w:t xml:space="preserve">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12D09ED0" w:rsidR="002403AF" w:rsidRPr="00EF3DAE" w:rsidRDefault="00D921DA" w:rsidP="000351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7D4C80">
        <w:rPr>
          <w:sz w:val="28"/>
          <w:szCs w:val="28"/>
          <w:lang w:val="uk-UA"/>
        </w:rPr>
        <w:t>шістдесят</w:t>
      </w:r>
      <w:r w:rsidR="00BE2322">
        <w:rPr>
          <w:sz w:val="28"/>
          <w:szCs w:val="28"/>
          <w:lang w:val="uk-UA"/>
        </w:rPr>
        <w:t xml:space="preserve"> </w:t>
      </w:r>
      <w:r w:rsidR="00035145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>ої</w:t>
      </w:r>
      <w:r w:rsidR="00035145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035145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735994CF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4FF913A0" w:rsidR="009F39E8" w:rsidRPr="00971C31" w:rsidRDefault="0007004B" w:rsidP="009F39E8">
      <w:pPr>
        <w:rPr>
          <w:color w:val="000000"/>
          <w:sz w:val="28"/>
          <w:szCs w:val="28"/>
          <w:lang w:val="uk-UA"/>
        </w:rPr>
      </w:pPr>
      <w:r w:rsidRPr="00B96D57">
        <w:rPr>
          <w:color w:val="000000"/>
          <w:sz w:val="28"/>
          <w:szCs w:val="28"/>
        </w:rPr>
        <w:t>28</w:t>
      </w:r>
      <w:r w:rsidR="009D1D28">
        <w:rPr>
          <w:color w:val="000000"/>
          <w:sz w:val="28"/>
          <w:szCs w:val="28"/>
          <w:lang w:val="uk-UA"/>
        </w:rPr>
        <w:t xml:space="preserve"> </w:t>
      </w:r>
      <w:r w:rsidR="00035145">
        <w:rPr>
          <w:color w:val="000000"/>
          <w:sz w:val="28"/>
          <w:szCs w:val="28"/>
          <w:lang w:val="uk-UA"/>
        </w:rPr>
        <w:t>березня</w:t>
      </w:r>
      <w:r w:rsidR="00E9184A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  <w:r w:rsidR="00044440">
        <w:rPr>
          <w:color w:val="000000"/>
          <w:sz w:val="28"/>
          <w:szCs w:val="28"/>
          <w:lang w:val="uk-UA"/>
        </w:rPr>
        <w:t>3118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B63F0E3" w14:textId="2CB8B8D0" w:rsidR="00B974B4" w:rsidRDefault="0070216D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974B4">
        <w:rPr>
          <w:sz w:val="28"/>
          <w:szCs w:val="28"/>
          <w:lang w:val="uk-UA"/>
        </w:rPr>
        <w:t xml:space="preserve">. </w:t>
      </w:r>
      <w:proofErr w:type="spellStart"/>
      <w:r w:rsidR="00B974B4">
        <w:rPr>
          <w:sz w:val="28"/>
          <w:szCs w:val="28"/>
          <w:lang w:val="uk-UA"/>
        </w:rPr>
        <w:t>Внести</w:t>
      </w:r>
      <w:proofErr w:type="spellEnd"/>
      <w:r w:rsidR="00B974B4">
        <w:rPr>
          <w:sz w:val="28"/>
          <w:szCs w:val="28"/>
          <w:lang w:val="uk-UA"/>
        </w:rPr>
        <w:t xml:space="preserve"> зміни та доповнення до пункту 1.14 Розділу І «Дороги»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виклавши його в новій редакції.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851"/>
        <w:gridCol w:w="850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284"/>
        <w:gridCol w:w="283"/>
        <w:gridCol w:w="284"/>
        <w:gridCol w:w="708"/>
      </w:tblGrid>
      <w:tr w:rsidR="00DB12D1" w:rsidRPr="00D16B62" w14:paraId="2B180BC9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6B50413C" w14:textId="1797E388" w:rsidR="00DB12D1" w:rsidRDefault="00DB12D1" w:rsidP="00E2270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1.14</w:t>
            </w:r>
          </w:p>
        </w:tc>
        <w:tc>
          <w:tcPr>
            <w:tcW w:w="2409" w:type="dxa"/>
            <w:shd w:val="clear" w:color="auto" w:fill="auto"/>
          </w:tcPr>
          <w:p w14:paraId="00E380A1" w14:textId="4F07A104" w:rsidR="00DB12D1" w:rsidRDefault="00DB12D1" w:rsidP="00E2270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CA4E45" w14:textId="0823051B" w:rsidR="00DB12D1" w:rsidRDefault="000417EB" w:rsidP="00E22706">
            <w:pPr>
              <w:ind w:left="-110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29863C" w14:textId="2C7ED169" w:rsidR="00DB12D1" w:rsidRPr="0018001D" w:rsidRDefault="000417EB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10500,0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20F709E" w14:textId="77777777" w:rsidR="00DB12D1" w:rsidRPr="0018001D" w:rsidRDefault="00DB12D1" w:rsidP="00E2270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560442A" w14:textId="77777777" w:rsidR="00DB12D1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923CA7C" w14:textId="77777777" w:rsidR="00DB12D1" w:rsidRPr="00415F51" w:rsidRDefault="00DB12D1" w:rsidP="00E2270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D1BDEF8" w14:textId="77777777" w:rsidR="00DB12D1" w:rsidRPr="0018001D" w:rsidRDefault="00DB12D1" w:rsidP="00E227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145CDD3" w14:textId="77777777" w:rsidR="00DB12D1" w:rsidRDefault="00DB12D1" w:rsidP="00E2270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DF5E9B3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E134DE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5A02A2E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C7ECDF9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7B0AA30" w14:textId="77777777" w:rsidR="00DB12D1" w:rsidRPr="00415F51" w:rsidRDefault="00DB12D1" w:rsidP="00E2270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F7DE076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B18CD5C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18B08A1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DD6E9E5" w14:textId="77777777" w:rsidR="00DB12D1" w:rsidRPr="00415F51" w:rsidRDefault="00DB12D1" w:rsidP="00E2270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18D7D521" w14:textId="77777777" w:rsidR="00DB12D1" w:rsidRPr="00D16B62" w:rsidRDefault="00DB12D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25CA72CF" w14:textId="717FC072" w:rsidR="0070216D" w:rsidRPr="0024523D" w:rsidRDefault="0070216D" w:rsidP="0070216D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2. Доповнити Розділ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пунктами 6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B014A8">
        <w:rPr>
          <w:sz w:val="22"/>
          <w:szCs w:val="22"/>
          <w:lang w:val="uk-UA"/>
        </w:rPr>
        <w:t>(</w:t>
      </w:r>
      <w:proofErr w:type="spellStart"/>
      <w:r w:rsidRPr="00B014A8">
        <w:rPr>
          <w:sz w:val="22"/>
          <w:szCs w:val="22"/>
          <w:lang w:val="uk-UA"/>
        </w:rPr>
        <w:t>тис.грн</w:t>
      </w:r>
      <w:proofErr w:type="spellEnd"/>
      <w:r w:rsidRPr="00B014A8">
        <w:rPr>
          <w:sz w:val="22"/>
          <w:szCs w:val="22"/>
          <w:lang w:val="uk-UA"/>
        </w:rPr>
        <w:t>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851"/>
        <w:gridCol w:w="850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425"/>
        <w:gridCol w:w="425"/>
        <w:gridCol w:w="284"/>
        <w:gridCol w:w="283"/>
        <w:gridCol w:w="284"/>
        <w:gridCol w:w="708"/>
      </w:tblGrid>
      <w:tr w:rsidR="0070216D" w:rsidRPr="000417EB" w14:paraId="23C70C1F" w14:textId="77777777" w:rsidTr="00E22706">
        <w:trPr>
          <w:trHeight w:val="355"/>
        </w:trPr>
        <w:tc>
          <w:tcPr>
            <w:tcW w:w="426" w:type="dxa"/>
            <w:shd w:val="clear" w:color="auto" w:fill="auto"/>
            <w:vAlign w:val="center"/>
          </w:tcPr>
          <w:p w14:paraId="62A339FA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bookmarkStart w:id="0" w:name="_Hlk183433449"/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F4104D" w14:textId="77777777" w:rsidR="0070216D" w:rsidRPr="000417EB" w:rsidRDefault="0070216D" w:rsidP="00E22706">
            <w:pPr>
              <w:jc w:val="center"/>
              <w:rPr>
                <w:sz w:val="20"/>
                <w:szCs w:val="20"/>
                <w:lang w:val="uk-UA"/>
              </w:rPr>
            </w:pPr>
            <w:r w:rsidRPr="000417E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2223B3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C0800A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FCDCC5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AE42F0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E4AD511" w14:textId="77777777" w:rsidR="0070216D" w:rsidRPr="000417EB" w:rsidRDefault="0070216D" w:rsidP="00E22706">
            <w:pPr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DCCBF7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896D97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F3E0FCB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AF0EC10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9CEB77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022346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10159C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19F211" w14:textId="77777777" w:rsidR="0070216D" w:rsidRPr="000417EB" w:rsidRDefault="0070216D" w:rsidP="00E22706">
            <w:pPr>
              <w:ind w:left="-276" w:right="-3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9683B56" w14:textId="77777777" w:rsidR="0070216D" w:rsidRPr="000417EB" w:rsidRDefault="0070216D" w:rsidP="00E22706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B91ED2" w14:textId="77777777" w:rsidR="0070216D" w:rsidRPr="000417EB" w:rsidRDefault="0070216D" w:rsidP="00E22706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EE02A31" w14:textId="77777777" w:rsidR="0070216D" w:rsidRPr="000417EB" w:rsidRDefault="0070216D" w:rsidP="00E22706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BF73B7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19</w:t>
            </w:r>
          </w:p>
        </w:tc>
      </w:tr>
      <w:tr w:rsidR="0070216D" w:rsidRPr="000417EB" w14:paraId="01B5DA36" w14:textId="77777777" w:rsidTr="00E22706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2628D688" w14:textId="77777777" w:rsidR="0070216D" w:rsidRPr="000417EB" w:rsidRDefault="0070216D" w:rsidP="00E22706">
            <w:pPr>
              <w:ind w:left="-276" w:right="-3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bookmarkStart w:id="1" w:name="_Hlk193114216"/>
            <w:bookmarkEnd w:id="0"/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07BAEE03" w14:textId="77777777" w:rsidR="0070216D" w:rsidRPr="000417EB" w:rsidRDefault="0070216D" w:rsidP="00E22706">
            <w:pPr>
              <w:ind w:left="-19"/>
              <w:jc w:val="both"/>
              <w:rPr>
                <w:sz w:val="20"/>
                <w:szCs w:val="20"/>
                <w:lang w:val="uk-UA"/>
              </w:rPr>
            </w:pPr>
            <w:r w:rsidRPr="000417EB">
              <w:rPr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 w:rsidRPr="000417EB">
              <w:rPr>
                <w:sz w:val="20"/>
                <w:szCs w:val="20"/>
                <w:lang w:val="uk-UA"/>
              </w:rPr>
              <w:t>проєктно</w:t>
            </w:r>
            <w:proofErr w:type="spellEnd"/>
            <w:r w:rsidRPr="000417EB">
              <w:rPr>
                <w:sz w:val="20"/>
                <w:szCs w:val="20"/>
                <w:lang w:val="uk-UA"/>
              </w:rPr>
              <w:t xml:space="preserve">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</w:t>
            </w:r>
            <w:proofErr w:type="spellStart"/>
            <w:r w:rsidRPr="000417EB">
              <w:rPr>
                <w:sz w:val="20"/>
                <w:szCs w:val="20"/>
                <w:lang w:val="uk-UA"/>
              </w:rPr>
              <w:t>м.Хорол</w:t>
            </w:r>
            <w:proofErr w:type="spellEnd"/>
            <w:r w:rsidRPr="000417EB">
              <w:rPr>
                <w:sz w:val="20"/>
                <w:szCs w:val="20"/>
                <w:lang w:val="uk-UA"/>
              </w:rPr>
              <w:t>, Полтавської області»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498AF6" w14:textId="77777777" w:rsidR="0070216D" w:rsidRPr="000417EB" w:rsidRDefault="0070216D" w:rsidP="00E22706">
            <w:pPr>
              <w:ind w:left="-110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99,864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64B6BE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99,864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3C3536B" w14:textId="77777777" w:rsidR="0070216D" w:rsidRPr="000417EB" w:rsidRDefault="0070216D" w:rsidP="00E22706">
            <w:pPr>
              <w:ind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63F2C7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065C45D" w14:textId="77777777" w:rsidR="0070216D" w:rsidRPr="000417EB" w:rsidRDefault="0070216D" w:rsidP="00E22706">
            <w:pPr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B2AF83A" w14:textId="77777777" w:rsidR="0070216D" w:rsidRPr="000417EB" w:rsidRDefault="0070216D" w:rsidP="00E22706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81BE1B" w14:textId="77777777" w:rsidR="0070216D" w:rsidRPr="000417EB" w:rsidRDefault="0070216D" w:rsidP="00E2270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E670786" w14:textId="77777777" w:rsidR="0070216D" w:rsidRPr="000417EB" w:rsidRDefault="0070216D" w:rsidP="00E22706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9860DF" w14:textId="77777777" w:rsidR="0070216D" w:rsidRPr="000417EB" w:rsidRDefault="0070216D" w:rsidP="00E2270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DC8FF89" w14:textId="77777777" w:rsidR="0070216D" w:rsidRPr="000417EB" w:rsidRDefault="0070216D" w:rsidP="00E2270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53001145" w14:textId="77777777" w:rsidR="0070216D" w:rsidRPr="000417EB" w:rsidRDefault="0070216D" w:rsidP="00E2270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4A3707D" w14:textId="77777777" w:rsidR="0070216D" w:rsidRPr="000417EB" w:rsidRDefault="0070216D" w:rsidP="00E22706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D1F3EE1" w14:textId="77777777" w:rsidR="0070216D" w:rsidRPr="000417EB" w:rsidRDefault="0070216D" w:rsidP="00E2270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2BC24EA" w14:textId="77777777" w:rsidR="0070216D" w:rsidRPr="000417EB" w:rsidRDefault="0070216D" w:rsidP="00E2270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6E1036B" w14:textId="77777777" w:rsidR="0070216D" w:rsidRPr="000417EB" w:rsidRDefault="0070216D" w:rsidP="00E2270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14CF49E" w14:textId="77777777" w:rsidR="0070216D" w:rsidRPr="000417EB" w:rsidRDefault="0070216D" w:rsidP="00E2270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511595" w14:textId="77777777" w:rsidR="0070216D" w:rsidRPr="000417EB" w:rsidRDefault="0070216D" w:rsidP="00E22706">
            <w:pPr>
              <w:ind w:left="113" w:right="113"/>
              <w:contextualSpacing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417EB">
              <w:rPr>
                <w:bCs/>
                <w:color w:val="000000"/>
                <w:sz w:val="20"/>
                <w:szCs w:val="20"/>
                <w:lang w:val="uk-UA"/>
              </w:rPr>
              <w:t>Міська рада</w:t>
            </w:r>
          </w:p>
        </w:tc>
      </w:tr>
    </w:tbl>
    <w:bookmarkEnd w:id="1"/>
    <w:p w14:paraId="5462E9FA" w14:textId="71B7102E" w:rsidR="0070216D" w:rsidRDefault="00B974B4" w:rsidP="0070216D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703D5B20" w:rsidR="009F39E8" w:rsidRDefault="00B974B4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DA1BA" w14:textId="77777777" w:rsidR="00AA5807" w:rsidRDefault="00AA5807" w:rsidP="00C91C32">
      <w:r>
        <w:separator/>
      </w:r>
    </w:p>
  </w:endnote>
  <w:endnote w:type="continuationSeparator" w:id="0">
    <w:p w14:paraId="7B860EBB" w14:textId="77777777" w:rsidR="00AA5807" w:rsidRDefault="00AA5807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80E5C" w14:textId="77777777" w:rsidR="00AA5807" w:rsidRDefault="00AA5807" w:rsidP="00C91C32">
      <w:r>
        <w:separator/>
      </w:r>
    </w:p>
  </w:footnote>
  <w:footnote w:type="continuationSeparator" w:id="0">
    <w:p w14:paraId="323F46ED" w14:textId="77777777" w:rsidR="00AA5807" w:rsidRDefault="00AA5807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5145"/>
    <w:rsid w:val="00035811"/>
    <w:rsid w:val="00036C5E"/>
    <w:rsid w:val="000417EB"/>
    <w:rsid w:val="00044440"/>
    <w:rsid w:val="000555C8"/>
    <w:rsid w:val="00060944"/>
    <w:rsid w:val="0006613F"/>
    <w:rsid w:val="0007004B"/>
    <w:rsid w:val="000702EA"/>
    <w:rsid w:val="000767D7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100F2"/>
    <w:rsid w:val="0011244D"/>
    <w:rsid w:val="00113FD0"/>
    <w:rsid w:val="00122323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E0CDB"/>
    <w:rsid w:val="001E0DF0"/>
    <w:rsid w:val="001E63C2"/>
    <w:rsid w:val="001E7E8E"/>
    <w:rsid w:val="001E7FDE"/>
    <w:rsid w:val="00202B44"/>
    <w:rsid w:val="00211B82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164B"/>
    <w:rsid w:val="00485730"/>
    <w:rsid w:val="00486520"/>
    <w:rsid w:val="00496D7A"/>
    <w:rsid w:val="004C1D4E"/>
    <w:rsid w:val="004C4C8D"/>
    <w:rsid w:val="004E0213"/>
    <w:rsid w:val="004E04B8"/>
    <w:rsid w:val="004E1CB2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4673"/>
    <w:rsid w:val="005F6297"/>
    <w:rsid w:val="006077B3"/>
    <w:rsid w:val="00630092"/>
    <w:rsid w:val="00667E7A"/>
    <w:rsid w:val="00667F36"/>
    <w:rsid w:val="006706A0"/>
    <w:rsid w:val="006950C1"/>
    <w:rsid w:val="00697513"/>
    <w:rsid w:val="006B19A0"/>
    <w:rsid w:val="006B2C74"/>
    <w:rsid w:val="006B43F3"/>
    <w:rsid w:val="006C0B77"/>
    <w:rsid w:val="006C0E9E"/>
    <w:rsid w:val="006C5111"/>
    <w:rsid w:val="006C5C2B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07D43"/>
    <w:rsid w:val="00A10D76"/>
    <w:rsid w:val="00A15FD2"/>
    <w:rsid w:val="00A21DDF"/>
    <w:rsid w:val="00A235B9"/>
    <w:rsid w:val="00A2744F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46A7"/>
    <w:rsid w:val="00B44EB2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D80"/>
    <w:rsid w:val="00D21FD4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D32BB"/>
    <w:rsid w:val="00DD6B5F"/>
    <w:rsid w:val="00DD7384"/>
    <w:rsid w:val="00DD7CF2"/>
    <w:rsid w:val="00DE034C"/>
    <w:rsid w:val="00DE03C5"/>
    <w:rsid w:val="00DE4254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16E7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549C"/>
    <w:rsid w:val="00FA7B99"/>
    <w:rsid w:val="00FB2BD5"/>
    <w:rsid w:val="00FB3657"/>
    <w:rsid w:val="00FB366A"/>
    <w:rsid w:val="00FB37CE"/>
    <w:rsid w:val="00FB44EC"/>
    <w:rsid w:val="00FB5792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56</cp:revision>
  <cp:lastPrinted>2025-04-02T11:20:00Z</cp:lastPrinted>
  <dcterms:created xsi:type="dcterms:W3CDTF">2025-02-25T08:31:00Z</dcterms:created>
  <dcterms:modified xsi:type="dcterms:W3CDTF">2025-04-02T11:21:00Z</dcterms:modified>
</cp:coreProperties>
</file>